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7195185" cy="10176510"/>
            <wp:effectExtent l="0" t="0" r="5715" b="1524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7195185" cy="1017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1495692A"/>
    <w:rsid w:val="206E2A1A"/>
    <w:rsid w:val="234D4AA3"/>
    <w:rsid w:val="252C37F5"/>
    <w:rsid w:val="2AA30CBA"/>
    <w:rsid w:val="2D9F0CC6"/>
    <w:rsid w:val="33203128"/>
    <w:rsid w:val="36762835"/>
    <w:rsid w:val="37E93CAD"/>
    <w:rsid w:val="3B484FF1"/>
    <w:rsid w:val="3CB80668"/>
    <w:rsid w:val="41741695"/>
    <w:rsid w:val="51243391"/>
    <w:rsid w:val="59630BF9"/>
    <w:rsid w:val="5AE07D4B"/>
    <w:rsid w:val="5DB377E9"/>
    <w:rsid w:val="615C1F36"/>
    <w:rsid w:val="660841F2"/>
    <w:rsid w:val="70F57028"/>
    <w:rsid w:val="725809A1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2021-03-27T07:07:35Z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903BCB20F43E4D208288E15488E99475</vt:lpwstr>
  </property>
</Properties>
</file>